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38" w:rsidRPr="00C86D9C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  <w:u w:val="single"/>
        </w:rPr>
      </w:pPr>
      <w:r w:rsidRPr="00C86D9C"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</w:rPr>
        <w:t>CADET RANKS &amp; PROMOTIONS</w:t>
      </w:r>
    </w:p>
    <w:p w:rsidR="00A57C38" w:rsidRPr="00A57C38" w:rsidRDefault="00A57C38" w:rsidP="00A57C38">
      <w:pPr>
        <w:spacing w:after="0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A57C38" w:rsidRP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 xml:space="preserve">BELOW ARE THE PROMOTION REQUIREMENTS. PROMOTION TESTING FOR THE RANKS OF PFC THROUGH SERGEANT WILL BE CONDUCTED BY THE PLATOON COMMANDERS OR A MEMBER OF THE SENIOR CADET STAFF. </w:t>
      </w:r>
    </w:p>
    <w:p w:rsidR="00A57C38" w:rsidRP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 xml:space="preserve">CHAIN OF COMMAND MUST BE RECITED EXACTLY! </w:t>
      </w:r>
    </w:p>
    <w:p w:rsidR="00A57C38" w:rsidRP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>IF YOU FAIL TO WEAR YOUR UNIFORM ON A PRESCRIBED UNIFORM DAY, YOUR TIME FOR PROMOTION WILL BE RECALCULATED BY THE CADET COMMANDER!</w:t>
      </w:r>
    </w:p>
    <w:p w:rsidR="00A57C38" w:rsidRP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>IF YOU FAIL TO MAINTAIN A 2.0 IN ALL SCHOOL ACADEMICS, YOU WILL NOT BE PROMOTED!</w:t>
      </w:r>
    </w:p>
    <w:p w:rsidR="00A57C38" w:rsidRP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>YOU MUST EARN YOUR PROMOTION!</w:t>
      </w:r>
    </w:p>
    <w:p w:rsidR="00A57C38" w:rsidRP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 xml:space="preserve">STAFF NCO AND OFFICER RANK PROMOTIONS WILL BE CONDUCTED BY A REVIEW BOARD CONSISTING OF THE CADET CO/XO, THE CADET'S PLATOON COMMANDER AND THE INSTRUCTORS. </w:t>
      </w:r>
    </w:p>
    <w:p w:rsid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 xml:space="preserve">**PLATOON COMMANDERS - GET THE WRITTEN TESTS FROM THE INSTRUCTORS, AND RETURN THEM </w:t>
      </w:r>
      <w:r w:rsidR="00700272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>F</w:t>
      </w:r>
      <w:r w:rsidRPr="00A57C3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>OR GRADING AND PLACEMENT IN THEIR CADET RECORD BOOKS.</w:t>
      </w:r>
    </w:p>
    <w:p w:rsid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57C38" w:rsidRPr="00A57C38" w:rsidRDefault="00A57C38" w:rsidP="00A57C3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545DB1" w:rsidRDefault="00545DB1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545DB1" w:rsidRDefault="00545DB1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545DB1" w:rsidRPr="00545DB1" w:rsidRDefault="00545DB1" w:rsidP="00545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</w:rPr>
      </w:pPr>
      <w:r w:rsidRPr="00A57C38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u w:val="single"/>
        </w:rPr>
        <w:lastRenderedPageBreak/>
        <w:t>HOW DO I GET PROMOTED TO CADET PRIVATE FIRST CLASS</w:t>
      </w:r>
      <w:r w:rsidRPr="00A57C38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</w:rPr>
        <w:t>?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HAVE 9 WEEKS IN JROTC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HAVE A "C" AVERAGE 2.0 OR HIGHER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- 100% UNIFORM WEAR WITH MODERATE DISCREPANCIES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DOCUMENTED PARTICIPATION IN AT LEAST 1 UNIT EVENT FOR THE 9 WEEKS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ALL ADMIN REQUIRED PAPERWORK TURNED IN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RECITE FROM MEMORY YOUR CHAIN OF COMMAND FROM THE PRESIDENT DOWN TO THE REGION DIRECTOR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PERFORM STATIONARY DRILL (IN-PLACE)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Position of Attention, right/left face, about face, parade rest, hand salute</w:t>
      </w:r>
      <w:r w:rsidR="00040D1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 xml:space="preserve"> and backward march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FOLD A FLAG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 xml:space="preserve">- TAKE A 10 QUESTION WRITTEN TEST ON GENERAL MILITARY KNOWLEDGE 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PLATOON COMMANDER WILL TURN IN YOUR RESULTS TO THE ADMIN OFFICER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ADMIN OFFICER WILL GENERATE YOUR PROMOTION WARRANT AND SUBMIT TO THE SENIOR INSTRUCTOR FOR SIGNATURE, AND YOU WILL BE PROMOTED ON THE NEXT UNIFORM DAY IN FORMATION.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ADMIN OFFICER WILL ENTER THE PROMOTION IN YOUR CADET RECORD BOOK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DRAW YOUR NEW RANK INSIGNIA FROM SUPPLY AND TURN IN THE OLD ONES</w:t>
      </w:r>
    </w:p>
    <w:p w:rsidR="00545DB1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CONGRATULATIONS C/PFC!</w:t>
      </w:r>
    </w:p>
    <w:p w:rsidR="00A57C38" w:rsidRPr="00545DB1" w:rsidRDefault="00545DB1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545DB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 xml:space="preserve"> </w:t>
      </w: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u w:val="single"/>
        </w:rPr>
        <w:t>HOW DO I GET PROMOTED TO CADET LANCE CORPORAL?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HAVE 9 WEEKS IN JROTC AS A PRIVATE FIRST CLASS (PFC)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HAVE A "C" AVERAGE 2.0 OR HIGHER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- 100% UNIFORM WEAR WITH MODERATE DISCREPANCIES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DOCUMENTED PARTICIPATION IN AT LEAST 1 UNIT EVENT FOR THE 9 WEEKS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ALL ADMIN REQUIRED PAPERWORK TURNED IN</w:t>
      </w:r>
    </w:p>
    <w:p w:rsidR="00A57C38" w:rsidRPr="00040D1D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RECITE FROM MEMORY YOUR CHAIN OF COMMAND FROM THE PRESIDENT DOWN TO THE REGION DIRECTOR</w:t>
      </w:r>
      <w:r w:rsidR="00040D1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.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 xml:space="preserve">- YOUR PLATOON COMMANDER WILL MARCH YOU IN BASIC MARCHING DRILL 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noProof/>
          <w:color w:val="002060"/>
          <w:sz w:val="32"/>
          <w:szCs w:val="32"/>
        </w:rPr>
        <w:drawing>
          <wp:inline distT="0" distB="0" distL="0" distR="0" wp14:anchorId="4B45985C" wp14:editId="47F2DC29">
            <wp:extent cx="2381885" cy="4678045"/>
            <wp:effectExtent l="0" t="0" r="0" b="8255"/>
            <wp:docPr id="5" name="Picture 5" descr="http://www.hornlakemcjrotc.org/05%20-%20DRILL/DRILL%20CARDS/UNARMED%20DRILL%20CARD%202%20(EASI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hornlakemcjrotc.org/05%20-%20DRILL/DRILL%20CARDS/UNARMED%20DRILL%20CARD%202%20(EASIER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lastRenderedPageBreak/>
        <w:t>- TAKE A 20 QUESTION WRITTEN TEST ON GENERAL MILITARY KNOWLEDGE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ADMIN OFFICER WILL GENERATE YOUR PROMOTION WARRANT AND SUBMIT TO THE SENIOR INSTRUCTOR FOR SIGNATURE, AND YOU WILL BE PROMOTED ON THE NEXT UNIFORM DAY IN FORMATION.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ADMIN OFFICER WILL ENTER THE PROMOTION IN YOUR CADET RECORD BOOK</w:t>
      </w:r>
    </w:p>
    <w:p w:rsidR="00A57C38" w:rsidRPr="00545DB1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DRAW YOUR NEW RANK INSIGNIA FROM SUPPLY AND TURN IN THE OLD ONES</w:t>
      </w:r>
    </w:p>
    <w:p w:rsidR="00A57C38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</w:pPr>
      <w:r w:rsidRPr="00545DB1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CONGRATULATIONS C/LANCE CORPORAL (LCPL)!</w:t>
      </w: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P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u w:val="single"/>
        </w:rPr>
        <w:lastRenderedPageBreak/>
        <w:t>HOW DO I GET PROMOTED TO CADET CORPORAL?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 xml:space="preserve">- HAVE 9 WEEKS IN JROTC AS A C/LANCE CORPORAL 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HAVE A "B" AVERAGE IN JROTC, AND A 2.0 OR HIGHER IN SCHOOL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- 100% UNIFORM WEAR WITH MINOR DISCREPANCIES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DOCUMENTED PARTICIPATION IN AT LEAST 1 UNIT EVENT FOR THE 9 WEEKS</w:t>
      </w:r>
    </w:p>
    <w:p w:rsidR="00A57C38" w:rsidRPr="00040D1D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RECITE FROM MEMORY YOUR CHAIN OF COMMAND FROM THE PRESI</w:t>
      </w:r>
      <w:r w:rsidR="00040D1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DENT DOWN TO THE REGION DIRECTOR.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PROPERLY HOIST THE NATIONAL ENSIGN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DIRECT A SQUAD (13 CADETS) IN UNARMED MARCHING DRILL AND IN-PLACE DRILL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noProof/>
          <w:color w:val="002060"/>
          <w:sz w:val="32"/>
          <w:szCs w:val="32"/>
        </w:rPr>
        <w:drawing>
          <wp:inline distT="0" distB="0" distL="0" distR="0" wp14:anchorId="1303C9E0" wp14:editId="13646354">
            <wp:extent cx="2381693" cy="4008474"/>
            <wp:effectExtent l="0" t="0" r="0" b="0"/>
            <wp:docPr id="7" name="Picture 7" descr="http://www.hornlakemcjrotc.org/05%20-%20DRILL/DRILL%20CARDS/UNARMED%20DRILL%20CARD%202%20(EASI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hornlakemcjrotc.org/05%20-%20DRILL/DRILL%20CARDS/UNARMED%20DRILL%20CARD%202%20(EASIER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0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TAKE A 30 QUESTION WRITTEN TEST ON GENERAL MILITARY KNOWLEDGE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lastRenderedPageBreak/>
        <w:t>- ADMIN OFFICER WILL GENERATE YOUR PROMOTION WARRANT AND SUBMIT TO THE SENIOR INSTRUCTOR FOR SIGNATURE, AND YOU WILL BE PROMOTED ON THE NEXT UNIFORM DAY IN FORMATION.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ADMIN OFFICER WILL ENTER THE PROMOTION IN YOUR CADET RECORD BOOK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DRAW YOUR NEW RANK INSIGNIA FROM SUPPLY AND TURN IN THE OLD ONES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YOU NOW RATE THE SERVICE ALPHA UNIFORM AND MAY DRAW IT FROM SUPPLY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CONGRATULATIONS C/CORPORAL (CPL)!</w:t>
      </w:r>
    </w:p>
    <w:p w:rsidR="00A57C38" w:rsidRPr="00A57C38" w:rsidRDefault="00A57C38" w:rsidP="00A57C3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AC7D03" w:rsidRDefault="00AC7D03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</w:p>
    <w:p w:rsidR="00040D1D" w:rsidRDefault="00040D1D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u w:val="single"/>
        </w:rPr>
      </w:pPr>
    </w:p>
    <w:p w:rsidR="00A57C38" w:rsidRPr="00AC7D03" w:rsidRDefault="00A57C38" w:rsidP="00AC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u w:val="single"/>
        </w:rPr>
        <w:lastRenderedPageBreak/>
        <w:t xml:space="preserve">HOW DO I GET PROMOTED TO CADET SERGEANT? 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 xml:space="preserve">- HAVE 9 WEEKS IN JROTC AS A C/CORPORAL 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HAVE AN "A" AVERAGE IN JROTC, AND A 2.0 OR HIGHER IN SCHOOL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- 100% UNIFORM WEAR WITH VERY MINOR DISCREPANCIES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DOCUMENTED PARTICIPATION IN AT LEAST 1 UNIT EVENT FOR THE 9 WEEKS</w:t>
      </w:r>
    </w:p>
    <w:p w:rsidR="00A57C38" w:rsidRDefault="00040D1D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 xml:space="preserve">- RECITE FROM MEMORY YOUR 14 LEADERSHIP TRAITS </w:t>
      </w:r>
      <w:bookmarkStart w:id="0" w:name="_GoBack"/>
      <w:bookmarkEnd w:id="0"/>
      <w:r w:rsidR="00A57C38"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AND YOUR CHAIN OF COMMAND FROM THE PRESIDENT DOWN TO THE REGION DIRECTOR</w:t>
      </w:r>
      <w:r w:rsid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 xml:space="preserve"> </w:t>
      </w:r>
    </w:p>
    <w:p w:rsid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DIRECT A SQUAD (13 CADETS) IN ARMED MARCHING DRILL AND IN-PLACE DRILL</w:t>
      </w:r>
    </w:p>
    <w:p w:rsid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noProof/>
          <w:color w:val="002060"/>
          <w:sz w:val="32"/>
          <w:szCs w:val="32"/>
        </w:rPr>
        <w:drawing>
          <wp:inline distT="0" distB="0" distL="0" distR="0" wp14:anchorId="1BA26BD6" wp14:editId="410FB740">
            <wp:extent cx="2317665" cy="4859079"/>
            <wp:effectExtent l="0" t="0" r="6985" b="0"/>
            <wp:docPr id="11" name="Picture 11" descr="http://www.hornlakemcjrotc.org/05%20-%20DRILL/DRILL%20CARDS/ARMED%20DRILL%20CARD%202%20(EASI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hornlakemcjrotc.org/05%20-%20DRILL/DRILL%20CARDS/ARMED%20DRILL%20CARD%202%20(EASIER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485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03" w:rsidRPr="00AC7D03" w:rsidRDefault="00AC7D03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TAKE A 50 QUESTION WRITTEN TEST ON GENERAL MILITARY KNOWLEDGE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DEMONSTRATE BASIC SWORD MANUAL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DEMONSTRATE YOUR KNOWLEDGE OF BASIC COLOR GUARD MOVEMENTS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ADMIN OFFICER WILL GENERATE YOUR PROMOTION WARRANT AND SUBMIT TO THE SENIOR INSTRUCTOR FOR SIGNATURE, AND YOU WILL BE PROMOTED ON THE NEXT UNIFORM DAY IN FORMATION.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ADMIN OFFICER WILL ENTER THE PROMOTION IN YOUR CADET RECORD BOOK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DRAW YOUR NEW RANK INSIGNIA FROM SUPPLY AND TURN IN THE OLD ONES</w:t>
      </w:r>
    </w:p>
    <w:p w:rsidR="00A57C38" w:rsidRPr="00AC7D03" w:rsidRDefault="00A57C38" w:rsidP="00A5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7D0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</w:rPr>
        <w:t>- CONGRATULATIONS C/SERGEANT (SGT)!</w:t>
      </w:r>
    </w:p>
    <w:p w:rsidR="00A57C38" w:rsidRPr="00A57C38" w:rsidRDefault="00A57C38" w:rsidP="00A57C3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E1F83" w:rsidRPr="00A57C38" w:rsidRDefault="000E1F83">
      <w:pPr>
        <w:rPr>
          <w:color w:val="002060"/>
          <w:sz w:val="24"/>
          <w:szCs w:val="24"/>
        </w:rPr>
      </w:pPr>
    </w:p>
    <w:sectPr w:rsidR="000E1F83" w:rsidRPr="00A57C38" w:rsidSect="00A57C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38"/>
    <w:rsid w:val="00040D1D"/>
    <w:rsid w:val="000E1F83"/>
    <w:rsid w:val="00545DB1"/>
    <w:rsid w:val="00546BFB"/>
    <w:rsid w:val="00700272"/>
    <w:rsid w:val="00A57C38"/>
    <w:rsid w:val="00AB5EE3"/>
    <w:rsid w:val="00AC7D03"/>
    <w:rsid w:val="00C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Harrill, John</dc:creator>
  <cp:lastModifiedBy>Caisse, Rick</cp:lastModifiedBy>
  <cp:revision>2</cp:revision>
  <dcterms:created xsi:type="dcterms:W3CDTF">2014-01-06T20:49:00Z</dcterms:created>
  <dcterms:modified xsi:type="dcterms:W3CDTF">2014-01-06T20:49:00Z</dcterms:modified>
</cp:coreProperties>
</file>